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D0" w:rsidRPr="00CE69D0" w:rsidRDefault="00CE69D0" w:rsidP="00CE69D0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0B6BCF">
        <w:rPr>
          <w:rFonts w:asciiTheme="majorHAnsi" w:eastAsia="Times New Roman" w:hAnsiTheme="majorHAnsi" w:cs="Arial"/>
          <w:b/>
          <w:bCs/>
          <w:color w:val="000000"/>
          <w:sz w:val="32"/>
          <w:szCs w:val="32"/>
        </w:rPr>
        <w:t>План мероприятий</w:t>
      </w:r>
      <w:proofErr w:type="gramStart"/>
      <w:r w:rsidR="00C0180C">
        <w:rPr>
          <w:rFonts w:asciiTheme="majorHAnsi" w:eastAsia="Times New Roman" w:hAnsiTheme="majorHAnsi" w:cs="Arial"/>
          <w:b/>
          <w:bCs/>
          <w:color w:val="000000"/>
          <w:sz w:val="32"/>
          <w:szCs w:val="32"/>
        </w:rPr>
        <w:t xml:space="preserve"> </w:t>
      </w:r>
      <w:r w:rsidRPr="000B6BCF">
        <w:rPr>
          <w:rFonts w:asciiTheme="majorHAnsi" w:eastAsia="Times New Roman" w:hAnsiTheme="majorHAnsi" w:cs="Arial"/>
          <w:b/>
          <w:bCs/>
          <w:color w:val="000000"/>
          <w:sz w:val="32"/>
          <w:szCs w:val="32"/>
        </w:rPr>
        <w:t>,</w:t>
      </w:r>
      <w:proofErr w:type="gramEnd"/>
      <w:r w:rsidRPr="000B6BCF">
        <w:rPr>
          <w:rFonts w:asciiTheme="majorHAnsi" w:eastAsia="Times New Roman" w:hAnsiTheme="majorHAnsi" w:cs="Arial"/>
          <w:b/>
          <w:bCs/>
          <w:color w:val="000000"/>
          <w:sz w:val="32"/>
          <w:szCs w:val="32"/>
        </w:rPr>
        <w:t xml:space="preserve"> посвященны</w:t>
      </w:r>
      <w:r w:rsidR="00C0180C">
        <w:rPr>
          <w:rFonts w:asciiTheme="majorHAnsi" w:eastAsia="Times New Roman" w:hAnsiTheme="majorHAnsi" w:cs="Arial"/>
          <w:b/>
          <w:bCs/>
          <w:color w:val="000000"/>
          <w:sz w:val="32"/>
          <w:szCs w:val="32"/>
        </w:rPr>
        <w:t>й</w:t>
      </w:r>
      <w:r w:rsidRPr="000B6BCF">
        <w:rPr>
          <w:rFonts w:asciiTheme="majorHAnsi" w:eastAsia="Times New Roman" w:hAnsiTheme="majorHAnsi" w:cs="Arial"/>
          <w:b/>
          <w:bCs/>
          <w:color w:val="000000"/>
          <w:sz w:val="32"/>
          <w:szCs w:val="32"/>
        </w:rPr>
        <w:t xml:space="preserve"> празднованию 100-лети</w:t>
      </w:r>
      <w:r w:rsidR="00C0180C">
        <w:rPr>
          <w:rFonts w:asciiTheme="majorHAnsi" w:eastAsia="Times New Roman" w:hAnsiTheme="majorHAnsi" w:cs="Arial"/>
          <w:b/>
          <w:bCs/>
          <w:color w:val="000000"/>
          <w:sz w:val="32"/>
          <w:szCs w:val="32"/>
        </w:rPr>
        <w:t>я</w:t>
      </w:r>
      <w:r w:rsidRPr="000B6BCF">
        <w:rPr>
          <w:rFonts w:asciiTheme="majorHAnsi" w:eastAsia="Times New Roman" w:hAnsiTheme="majorHAnsi" w:cs="Arial"/>
          <w:b/>
          <w:bCs/>
          <w:color w:val="000000"/>
          <w:sz w:val="32"/>
          <w:szCs w:val="32"/>
        </w:rPr>
        <w:t xml:space="preserve"> со дня образования ДАССР</w:t>
      </w:r>
      <w:r w:rsidR="000B6BCF">
        <w:rPr>
          <w:rFonts w:asciiTheme="majorHAnsi" w:eastAsia="Times New Roman" w:hAnsiTheme="majorHAnsi" w:cs="Arial"/>
          <w:b/>
          <w:bCs/>
          <w:color w:val="000000"/>
          <w:sz w:val="32"/>
          <w:szCs w:val="32"/>
        </w:rPr>
        <w:t xml:space="preserve"> </w:t>
      </w:r>
      <w:r w:rsidR="00C0180C">
        <w:rPr>
          <w:rFonts w:asciiTheme="majorHAnsi" w:eastAsia="Times New Roman" w:hAnsiTheme="majorHAnsi" w:cs="Arial"/>
          <w:b/>
          <w:bCs/>
          <w:color w:val="000000"/>
          <w:sz w:val="32"/>
          <w:szCs w:val="32"/>
        </w:rPr>
        <w:t>в МБОУ «Нижнеказанищенской СОШ №2 имени Наби Ханмурзаева»</w:t>
      </w:r>
      <w:r w:rsidR="000B6BCF">
        <w:rPr>
          <w:rFonts w:asciiTheme="majorHAnsi" w:eastAsia="Times New Roman" w:hAnsiTheme="majorHAnsi" w:cs="Arial"/>
          <w:b/>
          <w:bCs/>
          <w:color w:val="000000"/>
          <w:sz w:val="32"/>
          <w:szCs w:val="32"/>
        </w:rPr>
        <w:t xml:space="preserve"> </w:t>
      </w:r>
      <w:r w:rsidRPr="000B6BCF">
        <w:rPr>
          <w:rFonts w:asciiTheme="majorHAnsi" w:eastAsia="Times New Roman" w:hAnsiTheme="majorHAnsi" w:cs="Arial"/>
          <w:b/>
          <w:bCs/>
          <w:color w:val="000000"/>
          <w:sz w:val="32"/>
          <w:szCs w:val="32"/>
        </w:rPr>
        <w:t xml:space="preserve"> </w:t>
      </w:r>
      <w:r w:rsidRPr="00CE69D0">
        <w:rPr>
          <w:rFonts w:asciiTheme="majorHAnsi" w:eastAsia="Times New Roman" w:hAnsiTheme="majorHAnsi" w:cs="Arial"/>
          <w:b/>
          <w:bCs/>
          <w:color w:val="000000"/>
          <w:sz w:val="32"/>
          <w:szCs w:val="32"/>
        </w:rPr>
        <w:t xml:space="preserve"> </w:t>
      </w:r>
      <w:r w:rsidR="000B6BCF">
        <w:rPr>
          <w:rFonts w:asciiTheme="majorHAnsi" w:eastAsia="Times New Roman" w:hAnsiTheme="majorHAnsi" w:cs="Arial"/>
          <w:b/>
          <w:bCs/>
          <w:color w:val="000000"/>
          <w:sz w:val="32"/>
          <w:szCs w:val="32"/>
        </w:rPr>
        <w:t xml:space="preserve">                                                                           </w:t>
      </w:r>
      <w:r w:rsidRPr="00CE69D0">
        <w:rPr>
          <w:rFonts w:asciiTheme="majorHAnsi" w:eastAsia="Times New Roman" w:hAnsiTheme="majorHAnsi" w:cs="Arial"/>
          <w:b/>
          <w:bCs/>
          <w:color w:val="000000"/>
          <w:sz w:val="32"/>
          <w:szCs w:val="32"/>
        </w:rPr>
        <w:t>2020-2021 уч</w:t>
      </w:r>
      <w:r w:rsidR="000B6BCF">
        <w:rPr>
          <w:rFonts w:asciiTheme="majorHAnsi" w:eastAsia="Times New Roman" w:hAnsiTheme="majorHAnsi" w:cs="Arial"/>
          <w:b/>
          <w:bCs/>
          <w:color w:val="000000"/>
          <w:sz w:val="32"/>
          <w:szCs w:val="32"/>
        </w:rPr>
        <w:t>ебный</w:t>
      </w:r>
      <w:r w:rsidRPr="00CE69D0">
        <w:rPr>
          <w:rFonts w:asciiTheme="majorHAnsi" w:eastAsia="Times New Roman" w:hAnsiTheme="majorHAnsi" w:cs="Arial"/>
          <w:b/>
          <w:bCs/>
          <w:color w:val="000000"/>
          <w:sz w:val="32"/>
          <w:szCs w:val="32"/>
        </w:rPr>
        <w:t xml:space="preserve"> год</w:t>
      </w:r>
      <w:r w:rsidR="000B6BCF">
        <w:rPr>
          <w:rFonts w:asciiTheme="majorHAnsi" w:eastAsia="Times New Roman" w:hAnsiTheme="majorHAnsi" w:cs="Arial"/>
          <w:b/>
          <w:bCs/>
          <w:color w:val="000000"/>
          <w:sz w:val="32"/>
          <w:szCs w:val="32"/>
        </w:rPr>
        <w:t>.</w:t>
      </w:r>
    </w:p>
    <w:tbl>
      <w:tblPr>
        <w:tblW w:w="10907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6"/>
        <w:gridCol w:w="3784"/>
        <w:gridCol w:w="1856"/>
        <w:gridCol w:w="1411"/>
        <w:gridCol w:w="2940"/>
      </w:tblGrid>
      <w:tr w:rsidR="00CE69D0" w:rsidRPr="00CE69D0" w:rsidTr="005F1097">
        <w:trPr>
          <w:trHeight w:val="555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  <w:t>№</w:t>
            </w:r>
          </w:p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E69D0" w:rsidRPr="00CE69D0" w:rsidTr="00A9442F">
        <w:trPr>
          <w:trHeight w:val="1432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1</w:t>
            </w:r>
          </w:p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Оформление тематических стендов, уголков, посвященные 100-летию образования ДАССР</w:t>
            </w:r>
            <w:r w:rsidR="003F671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6BCF" w:rsidRPr="00CE69D0" w:rsidRDefault="003F6710" w:rsidP="000B6BCF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Декабрь</w:t>
            </w:r>
          </w:p>
          <w:p w:rsidR="00CE69D0" w:rsidRPr="00CE69D0" w:rsidRDefault="00CE69D0" w:rsidP="000B6BCF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8-11 классы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0B6BCF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 xml:space="preserve">Зам. директора по ВР, </w:t>
            </w:r>
            <w:r w:rsidR="000B6BCF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 xml:space="preserve">классные руководители, учитель </w:t>
            </w:r>
            <w:proofErr w:type="gramStart"/>
            <w:r w:rsidR="000B6BCF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ИЗО</w:t>
            </w:r>
            <w:proofErr w:type="gramEnd"/>
            <w:r w:rsidR="000B6BCF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.</w:t>
            </w:r>
          </w:p>
        </w:tc>
      </w:tr>
      <w:tr w:rsidR="00CE69D0" w:rsidRPr="00CE69D0" w:rsidTr="005F1097"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8A2FEB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2</w:t>
            </w:r>
          </w:p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Конкурс сочинений на тему: «Хочу воспеть свой Дагестан».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097" w:rsidRPr="00CE69D0" w:rsidRDefault="005F1097" w:rsidP="005F1097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Январь</w:t>
            </w:r>
          </w:p>
          <w:p w:rsidR="00CE69D0" w:rsidRPr="00CE69D0" w:rsidRDefault="00CE69D0" w:rsidP="005F1097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7-8 классы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CE69D0" w:rsidRPr="00CE69D0" w:rsidTr="005F1097"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8A2FEB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3</w:t>
            </w:r>
          </w:p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Единые уроки «100 лет образования ДАССР»</w:t>
            </w:r>
            <w:r w:rsidR="0089416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Январь</w:t>
            </w:r>
          </w:p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E69D0" w:rsidRPr="00CE69D0" w:rsidTr="005F1097"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8A2FEB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4</w:t>
            </w:r>
          </w:p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Книжная выставка «Мой Дагестан»</w:t>
            </w:r>
            <w:r w:rsidR="0089416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Январь</w:t>
            </w:r>
          </w:p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F07796" w:rsidP="008A2FEB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Б</w:t>
            </w: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иблиотекар</w:t>
            </w:r>
            <w:r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 xml:space="preserve">ь </w:t>
            </w:r>
            <w:proofErr w:type="gramStart"/>
            <w:r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амидова</w:t>
            </w:r>
            <w:proofErr w:type="spellEnd"/>
            <w:r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 xml:space="preserve"> Х. А.</w:t>
            </w:r>
          </w:p>
        </w:tc>
      </w:tr>
      <w:tr w:rsidR="00CE69D0" w:rsidRPr="00CE69D0" w:rsidTr="005F1097"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3F671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5</w:t>
            </w:r>
          </w:p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Конкурс чтеца стихотворений о Дагестане.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42F" w:rsidRPr="00CE69D0" w:rsidRDefault="00A9442F" w:rsidP="00A9442F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Февраль</w:t>
            </w:r>
          </w:p>
          <w:p w:rsidR="00CE69D0" w:rsidRPr="00CE69D0" w:rsidRDefault="00CE69D0" w:rsidP="00A9442F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5-7 классы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Учителя русского языка литературы</w:t>
            </w:r>
          </w:p>
        </w:tc>
      </w:tr>
      <w:tr w:rsidR="00CE69D0" w:rsidRPr="00CE69D0" w:rsidTr="005F1097"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3F671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6</w:t>
            </w:r>
          </w:p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Классные часы: «Лежит средь гор красивый райский край – Дагестан»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Февраль</w:t>
            </w:r>
          </w:p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E69D0" w:rsidRPr="00CE69D0" w:rsidTr="005F1097"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3F671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3F6710" w:rsidP="0089416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 xml:space="preserve">Фотовыставка </w:t>
            </w:r>
            <w:r w:rsidR="00CE69D0"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«</w:t>
            </w:r>
            <w:r w:rsidR="0089416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 xml:space="preserve">Моё село Нижнее </w:t>
            </w:r>
            <w:proofErr w:type="spellStart"/>
            <w:r w:rsidR="0089416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Казанище</w:t>
            </w:r>
            <w:proofErr w:type="spellEnd"/>
            <w:r w:rsidR="00CE69D0"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»</w:t>
            </w:r>
            <w:r w:rsidR="0089416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Февраль</w:t>
            </w:r>
          </w:p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6-7 классы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F07796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 xml:space="preserve">Зам. директор по </w:t>
            </w:r>
            <w:proofErr w:type="spellStart"/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ВР</w:t>
            </w:r>
            <w:r w:rsidR="00F07796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-Джамавова</w:t>
            </w:r>
            <w:proofErr w:type="spellEnd"/>
            <w:r w:rsidR="00F07796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 xml:space="preserve"> Л.Ю.</w:t>
            </w: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, библиотекар</w:t>
            </w:r>
            <w:r w:rsidR="00F07796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 xml:space="preserve">ь </w:t>
            </w:r>
            <w:proofErr w:type="spellStart"/>
            <w:r w:rsidR="00F07796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Гамидова</w:t>
            </w:r>
            <w:proofErr w:type="spellEnd"/>
            <w:r w:rsidR="00F07796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 xml:space="preserve"> Х. А.</w:t>
            </w:r>
          </w:p>
        </w:tc>
      </w:tr>
      <w:tr w:rsidR="00CE69D0" w:rsidRPr="00CE69D0" w:rsidTr="005F1097"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3F671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8</w:t>
            </w:r>
          </w:p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Выставка детских рисунков «Горжусь республикой своей»</w:t>
            </w:r>
            <w:r w:rsidR="0089416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Март</w:t>
            </w:r>
          </w:p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2-4 классы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F07796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Учитель ИЗО</w:t>
            </w:r>
            <w:r w:rsidR="0089416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CE69D0" w:rsidRPr="00CE69D0" w:rsidTr="00894160">
        <w:trPr>
          <w:trHeight w:val="756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3F671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3F671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 xml:space="preserve">Презентация «Знаменитые люди </w:t>
            </w:r>
            <w:r w:rsidR="003F671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села Н-Казанище</w:t>
            </w: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Апрель</w:t>
            </w:r>
            <w:r w:rsidR="0089416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 xml:space="preserve"> </w:t>
            </w:r>
          </w:p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E69D0" w:rsidRPr="00CE69D0" w:rsidTr="005F1097"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1</w:t>
            </w:r>
            <w:r w:rsidR="003F671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0</w:t>
            </w:r>
          </w:p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 xml:space="preserve">Просмотр фильма «Исторические места Дагестана» с последующим </w:t>
            </w: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lastRenderedPageBreak/>
              <w:t>обсуждением.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lastRenderedPageBreak/>
              <w:t>Май</w:t>
            </w:r>
          </w:p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8 классы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Учителя истории</w:t>
            </w:r>
          </w:p>
        </w:tc>
      </w:tr>
      <w:tr w:rsidR="00CE69D0" w:rsidRPr="00CE69D0" w:rsidTr="005F1097"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lastRenderedPageBreak/>
              <w:t>1</w:t>
            </w:r>
            <w:r w:rsidR="003F671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1</w:t>
            </w:r>
          </w:p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3F671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 xml:space="preserve">Экскурсия в </w:t>
            </w:r>
            <w:r w:rsidR="003F671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музей с. Н-Казанище.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Май</w:t>
            </w:r>
          </w:p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5 классы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9D0" w:rsidRPr="00CE69D0" w:rsidRDefault="00CE69D0" w:rsidP="00CE69D0">
            <w:pPr>
              <w:spacing w:after="15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</w:pPr>
            <w:r w:rsidRPr="00CE69D0">
              <w:rPr>
                <w:rFonts w:asciiTheme="majorHAnsi" w:eastAsia="Times New Roman" w:hAnsiTheme="majorHAnsi" w:cstheme="minorHAnsi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2D3C16" w:rsidRDefault="002D3C16"/>
    <w:sectPr w:rsidR="002D3C16" w:rsidSect="00CE69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9D0"/>
    <w:rsid w:val="000B6BCF"/>
    <w:rsid w:val="00103F12"/>
    <w:rsid w:val="002D3C16"/>
    <w:rsid w:val="003F6710"/>
    <w:rsid w:val="0055452A"/>
    <w:rsid w:val="005F1097"/>
    <w:rsid w:val="00894160"/>
    <w:rsid w:val="008A2FEB"/>
    <w:rsid w:val="00A9442F"/>
    <w:rsid w:val="00C0180C"/>
    <w:rsid w:val="00CE69D0"/>
    <w:rsid w:val="00F0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12"/>
  </w:style>
  <w:style w:type="paragraph" w:styleId="3">
    <w:name w:val="heading 3"/>
    <w:basedOn w:val="a"/>
    <w:link w:val="30"/>
    <w:uiPriority w:val="9"/>
    <w:qFormat/>
    <w:rsid w:val="00CE6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69D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CE69D0"/>
  </w:style>
  <w:style w:type="paragraph" w:styleId="a3">
    <w:name w:val="Normal (Web)"/>
    <w:basedOn w:val="a"/>
    <w:uiPriority w:val="99"/>
    <w:unhideWhenUsed/>
    <w:rsid w:val="00CE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2021-01-11T09:10:00Z</dcterms:created>
  <dcterms:modified xsi:type="dcterms:W3CDTF">2021-01-11T12:04:00Z</dcterms:modified>
</cp:coreProperties>
</file>